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C5CD7" w:rsidTr="003C5CD7">
        <w:trPr>
          <w:trHeight w:val="432"/>
        </w:trPr>
        <w:tc>
          <w:tcPr>
            <w:tcW w:w="9350" w:type="dxa"/>
            <w:gridSpan w:val="2"/>
            <w:vAlign w:val="center"/>
          </w:tcPr>
          <w:p w:rsidR="003C5CD7" w:rsidRDefault="003C5CD7" w:rsidP="003C5CD7">
            <w:pPr>
              <w:jc w:val="center"/>
            </w:pPr>
            <w:r>
              <w:t>Name of Your Business</w:t>
            </w:r>
          </w:p>
        </w:tc>
      </w:tr>
      <w:tr w:rsidR="003C5CD7" w:rsidTr="003C5CD7">
        <w:trPr>
          <w:trHeight w:val="432"/>
        </w:trPr>
        <w:tc>
          <w:tcPr>
            <w:tcW w:w="3325" w:type="dxa"/>
            <w:vAlign w:val="bottom"/>
          </w:tcPr>
          <w:p w:rsidR="003C5CD7" w:rsidRDefault="003C5CD7" w:rsidP="003C5CD7">
            <w:pPr>
              <w:jc w:val="center"/>
            </w:pPr>
            <w:r>
              <w:t>Demographics</w:t>
            </w:r>
          </w:p>
        </w:tc>
        <w:tc>
          <w:tcPr>
            <w:tcW w:w="6025" w:type="dxa"/>
            <w:vAlign w:val="bottom"/>
          </w:tcPr>
          <w:p w:rsidR="003C5CD7" w:rsidRDefault="003C5CD7" w:rsidP="003C5CD7">
            <w:pPr>
              <w:jc w:val="center"/>
            </w:pPr>
            <w:r>
              <w:t>Psychographic (VALS Type)</w:t>
            </w:r>
          </w:p>
        </w:tc>
      </w:tr>
      <w:tr w:rsidR="003C5CD7" w:rsidTr="003C5CD7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3C5CD7"/>
        </w:tc>
        <w:tc>
          <w:tcPr>
            <w:tcW w:w="6025" w:type="dxa"/>
            <w:vMerge w:val="restart"/>
          </w:tcPr>
          <w:p w:rsidR="003C5CD7" w:rsidRDefault="003C5CD7"/>
        </w:tc>
      </w:tr>
      <w:tr w:rsidR="003C5CD7" w:rsidTr="003C5CD7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3C5CD7"/>
        </w:tc>
        <w:tc>
          <w:tcPr>
            <w:tcW w:w="6025" w:type="dxa"/>
            <w:vMerge/>
          </w:tcPr>
          <w:p w:rsidR="003C5CD7" w:rsidRDefault="003C5CD7"/>
        </w:tc>
      </w:tr>
      <w:tr w:rsidR="003C5CD7" w:rsidTr="003C5CD7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3C5CD7"/>
        </w:tc>
        <w:tc>
          <w:tcPr>
            <w:tcW w:w="6025" w:type="dxa"/>
            <w:vMerge/>
          </w:tcPr>
          <w:p w:rsidR="003C5CD7" w:rsidRDefault="003C5CD7"/>
        </w:tc>
      </w:tr>
      <w:tr w:rsidR="003C5CD7" w:rsidTr="003C5CD7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3C5CD7"/>
        </w:tc>
        <w:tc>
          <w:tcPr>
            <w:tcW w:w="6025" w:type="dxa"/>
            <w:vMerge/>
          </w:tcPr>
          <w:p w:rsidR="003C5CD7" w:rsidRDefault="003C5CD7"/>
        </w:tc>
      </w:tr>
      <w:tr w:rsidR="003C5CD7" w:rsidTr="003C5CD7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3C5CD7"/>
        </w:tc>
        <w:tc>
          <w:tcPr>
            <w:tcW w:w="6025" w:type="dxa"/>
            <w:vMerge/>
          </w:tcPr>
          <w:p w:rsidR="003C5CD7" w:rsidRDefault="003C5CD7"/>
        </w:tc>
      </w:tr>
    </w:tbl>
    <w:p w:rsidR="00F936A2" w:rsidRDefault="003C5C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C5CD7" w:rsidTr="00AA260F">
        <w:trPr>
          <w:trHeight w:val="432"/>
        </w:trPr>
        <w:tc>
          <w:tcPr>
            <w:tcW w:w="9350" w:type="dxa"/>
            <w:gridSpan w:val="2"/>
            <w:vAlign w:val="center"/>
          </w:tcPr>
          <w:p w:rsidR="003C5CD7" w:rsidRDefault="003C5CD7" w:rsidP="00AA260F">
            <w:pPr>
              <w:jc w:val="center"/>
            </w:pPr>
            <w:r>
              <w:t xml:space="preserve">Name of Your </w:t>
            </w:r>
            <w:r>
              <w:t>Direct Competitor</w:t>
            </w:r>
          </w:p>
        </w:tc>
      </w:tr>
      <w:tr w:rsidR="003C5CD7" w:rsidTr="00AA260F">
        <w:trPr>
          <w:trHeight w:val="432"/>
        </w:trPr>
        <w:tc>
          <w:tcPr>
            <w:tcW w:w="3325" w:type="dxa"/>
            <w:vAlign w:val="bottom"/>
          </w:tcPr>
          <w:p w:rsidR="003C5CD7" w:rsidRDefault="003C5CD7" w:rsidP="00AA260F">
            <w:pPr>
              <w:jc w:val="center"/>
            </w:pPr>
            <w:r>
              <w:t>Demographics</w:t>
            </w:r>
          </w:p>
        </w:tc>
        <w:tc>
          <w:tcPr>
            <w:tcW w:w="6025" w:type="dxa"/>
            <w:vAlign w:val="bottom"/>
          </w:tcPr>
          <w:p w:rsidR="003C5CD7" w:rsidRDefault="003C5CD7" w:rsidP="00AA260F">
            <w:pPr>
              <w:jc w:val="center"/>
            </w:pPr>
            <w:r>
              <w:t>Psychographic (VALS Type)</w:t>
            </w:r>
          </w:p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 w:val="restart"/>
          </w:tcPr>
          <w:p w:rsidR="003C5CD7" w:rsidRDefault="003C5CD7" w:rsidP="00AA260F"/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/>
          </w:tcPr>
          <w:p w:rsidR="003C5CD7" w:rsidRDefault="003C5CD7" w:rsidP="00AA260F"/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/>
          </w:tcPr>
          <w:p w:rsidR="003C5CD7" w:rsidRDefault="003C5CD7" w:rsidP="00AA260F"/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/>
          </w:tcPr>
          <w:p w:rsidR="003C5CD7" w:rsidRDefault="003C5CD7" w:rsidP="00AA260F"/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/>
          </w:tcPr>
          <w:p w:rsidR="003C5CD7" w:rsidRDefault="003C5CD7" w:rsidP="00AA260F"/>
        </w:tc>
      </w:tr>
    </w:tbl>
    <w:p w:rsidR="003C5CD7" w:rsidRDefault="003C5C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C5CD7" w:rsidTr="00AA260F">
        <w:trPr>
          <w:trHeight w:val="432"/>
        </w:trPr>
        <w:tc>
          <w:tcPr>
            <w:tcW w:w="9350" w:type="dxa"/>
            <w:gridSpan w:val="2"/>
            <w:vAlign w:val="center"/>
          </w:tcPr>
          <w:p w:rsidR="003C5CD7" w:rsidRDefault="003C5CD7" w:rsidP="00AA260F">
            <w:pPr>
              <w:jc w:val="center"/>
            </w:pPr>
            <w:r>
              <w:t xml:space="preserve">Name of Your </w:t>
            </w:r>
            <w:r>
              <w:t>Indirect Competitor</w:t>
            </w:r>
            <w:bookmarkStart w:id="0" w:name="_GoBack"/>
            <w:bookmarkEnd w:id="0"/>
          </w:p>
        </w:tc>
      </w:tr>
      <w:tr w:rsidR="003C5CD7" w:rsidTr="00AA260F">
        <w:trPr>
          <w:trHeight w:val="432"/>
        </w:trPr>
        <w:tc>
          <w:tcPr>
            <w:tcW w:w="3325" w:type="dxa"/>
            <w:vAlign w:val="bottom"/>
          </w:tcPr>
          <w:p w:rsidR="003C5CD7" w:rsidRDefault="003C5CD7" w:rsidP="00AA260F">
            <w:pPr>
              <w:jc w:val="center"/>
            </w:pPr>
            <w:r>
              <w:t>Demographics</w:t>
            </w:r>
          </w:p>
        </w:tc>
        <w:tc>
          <w:tcPr>
            <w:tcW w:w="6025" w:type="dxa"/>
            <w:vAlign w:val="bottom"/>
          </w:tcPr>
          <w:p w:rsidR="003C5CD7" w:rsidRDefault="003C5CD7" w:rsidP="00AA260F">
            <w:pPr>
              <w:jc w:val="center"/>
            </w:pPr>
            <w:r>
              <w:t>Psychographic (VALS Type)</w:t>
            </w:r>
          </w:p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 w:val="restart"/>
          </w:tcPr>
          <w:p w:rsidR="003C5CD7" w:rsidRDefault="003C5CD7" w:rsidP="00AA260F"/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/>
          </w:tcPr>
          <w:p w:rsidR="003C5CD7" w:rsidRDefault="003C5CD7" w:rsidP="00AA260F"/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/>
          </w:tcPr>
          <w:p w:rsidR="003C5CD7" w:rsidRDefault="003C5CD7" w:rsidP="00AA260F"/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/>
          </w:tcPr>
          <w:p w:rsidR="003C5CD7" w:rsidRDefault="003C5CD7" w:rsidP="00AA260F"/>
        </w:tc>
      </w:tr>
      <w:tr w:rsidR="003C5CD7" w:rsidTr="00AA260F">
        <w:trPr>
          <w:trHeight w:val="432"/>
        </w:trPr>
        <w:tc>
          <w:tcPr>
            <w:tcW w:w="3325" w:type="dxa"/>
            <w:vAlign w:val="center"/>
          </w:tcPr>
          <w:p w:rsidR="003C5CD7" w:rsidRDefault="003C5CD7" w:rsidP="00AA260F"/>
        </w:tc>
        <w:tc>
          <w:tcPr>
            <w:tcW w:w="6025" w:type="dxa"/>
            <w:vMerge/>
          </w:tcPr>
          <w:p w:rsidR="003C5CD7" w:rsidRDefault="003C5CD7" w:rsidP="00AA260F"/>
        </w:tc>
      </w:tr>
    </w:tbl>
    <w:p w:rsidR="003C5CD7" w:rsidRDefault="003C5CD7"/>
    <w:sectPr w:rsidR="003C5CD7" w:rsidSect="00E3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D7"/>
    <w:rsid w:val="00276CD9"/>
    <w:rsid w:val="003C5CD7"/>
    <w:rsid w:val="00E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BEABF"/>
  <w14:defaultImageDpi w14:val="32767"/>
  <w15:chartTrackingRefBased/>
  <w15:docId w15:val="{2F5FDD6B-2AEE-8E42-A9F4-4D2ADC12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1</cp:revision>
  <dcterms:created xsi:type="dcterms:W3CDTF">2019-04-16T17:15:00Z</dcterms:created>
  <dcterms:modified xsi:type="dcterms:W3CDTF">2019-04-16T17:20:00Z</dcterms:modified>
</cp:coreProperties>
</file>